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B6547">
        <w:rPr>
          <w:rFonts w:ascii="Times New Roman" w:hAnsi="Times New Roman" w:cs="Times New Roman"/>
          <w:sz w:val="24"/>
          <w:szCs w:val="24"/>
        </w:rPr>
        <w:t>7</w:t>
      </w:r>
      <w:r w:rsidR="000761F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B6547">
        <w:rPr>
          <w:rFonts w:ascii="Times New Roman" w:hAnsi="Times New Roman" w:cs="Times New Roman"/>
          <w:sz w:val="24"/>
          <w:szCs w:val="24"/>
        </w:rPr>
        <w:t xml:space="preserve">Стоматология </w:t>
      </w:r>
      <w:r w:rsidR="000761F2">
        <w:rPr>
          <w:rFonts w:ascii="Times New Roman" w:hAnsi="Times New Roman" w:cs="Times New Roman"/>
          <w:sz w:val="24"/>
          <w:szCs w:val="24"/>
        </w:rPr>
        <w:t>детская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FF0E67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E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FF0E67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0E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FF0E67" w:rsidRDefault="00EB6547" w:rsidP="00FF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0761F2"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0E67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FF0E67" w:rsidRDefault="006F7FC4" w:rsidP="00FF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FF0E67" w:rsidRDefault="00915BCA" w:rsidP="00FF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FF0E67" w:rsidRDefault="00957B85" w:rsidP="00FF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FF0E67" w:rsidRDefault="00957B85" w:rsidP="00FF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761F2"/>
    <w:rsid w:val="000B1000"/>
    <w:rsid w:val="001247FB"/>
    <w:rsid w:val="001A4E51"/>
    <w:rsid w:val="003B1FC8"/>
    <w:rsid w:val="00621459"/>
    <w:rsid w:val="006F7FC4"/>
    <w:rsid w:val="00915BCA"/>
    <w:rsid w:val="00957B85"/>
    <w:rsid w:val="00B04CD4"/>
    <w:rsid w:val="00B36F4C"/>
    <w:rsid w:val="00E60AB9"/>
    <w:rsid w:val="00EB6547"/>
    <w:rsid w:val="00F82B16"/>
    <w:rsid w:val="00FF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10</cp:revision>
  <dcterms:created xsi:type="dcterms:W3CDTF">2023-11-21T01:39:00Z</dcterms:created>
  <dcterms:modified xsi:type="dcterms:W3CDTF">2023-11-21T02:51:00Z</dcterms:modified>
</cp:coreProperties>
</file>